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0A" w:rsidRDefault="0031590A" w:rsidP="0031590A">
      <w:pPr>
        <w:rPr>
          <w:b/>
        </w:rPr>
      </w:pPr>
      <w:r>
        <w:rPr>
          <w:b/>
        </w:rPr>
        <w:t>OSNOVNA ŠKOLA VOĐINCI,  školska godina 2016./2017.</w:t>
      </w:r>
    </w:p>
    <w:p w:rsidR="0031590A" w:rsidRDefault="0031590A" w:rsidP="00315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RASPORED PRIMANJA RODITELJA</w:t>
      </w: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KADA SU 1, 3, 5 I 7. UJUTRO, 2,4, 6 I 8. POPODNE</w:t>
      </w:r>
    </w:p>
    <w:tbl>
      <w:tblPr>
        <w:tblStyle w:val="TableGrid"/>
        <w:tblpPr w:leftFromText="180" w:rightFromText="180" w:vertAnchor="page" w:horzAnchor="margin" w:tblpXSpec="center" w:tblpY="4156"/>
        <w:tblW w:w="0" w:type="auto"/>
        <w:tblInd w:w="0" w:type="dxa"/>
        <w:tblLook w:val="04A0" w:firstRow="1" w:lastRow="0" w:firstColumn="1" w:lastColumn="0" w:noHBand="0" w:noVBand="1"/>
      </w:tblPr>
      <w:tblGrid>
        <w:gridCol w:w="1337"/>
        <w:gridCol w:w="3583"/>
        <w:gridCol w:w="1757"/>
        <w:gridCol w:w="1594"/>
        <w:gridCol w:w="791"/>
      </w:tblGrid>
      <w:tr w:rsidR="0031590A" w:rsidTr="0031590A">
        <w:trPr>
          <w:trHeight w:val="41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RAZRED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IME I PREZIME UČITELJA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VRIJEME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Katarina Baraban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 w:rsidP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Jakab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Natalija Bošnjaković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Maja Koštić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8.45-9.30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 w:rsidP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Sanja Čajkovac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10.40-11.25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 Klarić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15.55-16.40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31590A"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Barbara Kruljac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14.05-14.50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Sanja Oršolić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Ponedjeljak-Petak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8.00-11.00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 w:rsidP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1.-3.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Luana Jurić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Četvratak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15.55-16.40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Katarina Knežević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Jasenka Meštrović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14.05-14.50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Mirko Klarić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10.40-11.25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Milka Križanac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Magdalena Cvitković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14.05-14.50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 w:rsidP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 Rukavina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Tereza Dijanić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Svjetlana Bašić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8.45-9.30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 Grdenić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Marica Jozinović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10.40-11.25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Gabriela Kovač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37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Srijeda </w:t>
            </w:r>
          </w:p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37" w:rsidRPr="008C0537" w:rsidRDefault="008C0537">
            <w:pPr>
              <w:jc w:val="center"/>
              <w:rPr>
                <w:b/>
                <w:sz w:val="28"/>
                <w:szCs w:val="28"/>
              </w:rPr>
            </w:pPr>
            <w:r w:rsidRPr="008C0537">
              <w:rPr>
                <w:b/>
                <w:sz w:val="28"/>
                <w:szCs w:val="28"/>
              </w:rPr>
              <w:t>14.55-15.40</w:t>
            </w:r>
          </w:p>
          <w:p w:rsidR="0031590A" w:rsidRPr="008C0537" w:rsidRDefault="008C0537" w:rsidP="008C0537">
            <w:pPr>
              <w:jc w:val="center"/>
              <w:rPr>
                <w:b/>
                <w:sz w:val="28"/>
                <w:szCs w:val="28"/>
              </w:rPr>
            </w:pPr>
            <w:r w:rsidRPr="008C0537">
              <w:rPr>
                <w:b/>
                <w:sz w:val="28"/>
                <w:szCs w:val="28"/>
              </w:rPr>
              <w:t>14.05-14.50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37" w:rsidRPr="008C0537" w:rsidRDefault="008C0537">
            <w:pPr>
              <w:jc w:val="center"/>
              <w:rPr>
                <w:b/>
                <w:sz w:val="28"/>
                <w:szCs w:val="28"/>
              </w:rPr>
            </w:pPr>
            <w:r w:rsidRPr="008C0537">
              <w:rPr>
                <w:b/>
                <w:sz w:val="28"/>
                <w:szCs w:val="28"/>
              </w:rPr>
              <w:t>3.</w:t>
            </w:r>
          </w:p>
          <w:p w:rsidR="0031590A" w:rsidRPr="008C0537" w:rsidRDefault="008C0537" w:rsidP="008C0537">
            <w:pPr>
              <w:rPr>
                <w:b/>
                <w:sz w:val="28"/>
                <w:szCs w:val="28"/>
              </w:rPr>
            </w:pPr>
            <w:r w:rsidRPr="008C0537"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Primorac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10.40-11.25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 Rihter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12.20-13.05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31590A" w:rsidTr="0031590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Dragutin Levanić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</w:tbl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37E51" w:rsidRDefault="00337E51" w:rsidP="0031590A">
      <w:pPr>
        <w:rPr>
          <w:b/>
          <w:sz w:val="28"/>
          <w:szCs w:val="28"/>
        </w:rPr>
      </w:pPr>
    </w:p>
    <w:p w:rsidR="00337E51" w:rsidRDefault="00337E51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</w:p>
    <w:p w:rsidR="0031590A" w:rsidRDefault="0031590A" w:rsidP="003159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KADA SU 2, 4,  6. I 8. UJUTRO,1, 3,  5. I 7. POPODNE</w:t>
      </w:r>
    </w:p>
    <w:tbl>
      <w:tblPr>
        <w:tblStyle w:val="TableGrid"/>
        <w:tblpPr w:leftFromText="180" w:rightFromText="180" w:vertAnchor="page" w:horzAnchor="page" w:tblpX="2233" w:tblpY="2761"/>
        <w:tblW w:w="0" w:type="auto"/>
        <w:tblInd w:w="0" w:type="dxa"/>
        <w:tblLook w:val="04A0" w:firstRow="1" w:lastRow="0" w:firstColumn="1" w:lastColumn="0" w:noHBand="0" w:noVBand="1"/>
      </w:tblPr>
      <w:tblGrid>
        <w:gridCol w:w="1340"/>
        <w:gridCol w:w="3657"/>
        <w:gridCol w:w="1669"/>
        <w:gridCol w:w="1602"/>
        <w:gridCol w:w="794"/>
      </w:tblGrid>
      <w:tr w:rsidR="0031590A" w:rsidTr="00337E51">
        <w:trPr>
          <w:trHeight w:val="41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RAZRED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IME I PREZIME UČITELJA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VRIJEME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Katarina Baraban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14.05-14.50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Jakab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Natalija Bošnjaković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8.45-9.35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Maja Koštić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Sanja Čajkovac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 Klarić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10.40-11.25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 w:rsidP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31590A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Barbara Kruljac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Sanja Oršolić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Ponedjeljak-Petak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8.00-11.00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1.-3.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Luana Jurić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Četvrat</w:t>
            </w:r>
            <w:r w:rsidR="006C740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8C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Katarina Knežević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10.40-11.15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Jasenka Meštrović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11.30-12.15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7.b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Mirko Klarić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15.55-16.40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Milka Križanac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11.30-12.15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Magdalena Cvitković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 Rukavina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Tereza Dijanić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Svjetlana Bašić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16.45-17.30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 Grdenić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Marica Jozinović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14.05-14.50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Gabriela Kovač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 w:rsidP="00315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15.55-16.40</w:t>
            </w:r>
          </w:p>
          <w:p w:rsidR="006C7405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16.45-17.30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6C7405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Primorac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8.50-9.35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 Rihter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16.45-17.30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6C7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31590A" w:rsidTr="00337E51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A" w:rsidRDefault="00315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15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Dragutin Levanić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0A" w:rsidRDefault="0033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</w:tbl>
    <w:p w:rsidR="009D35F0" w:rsidRDefault="009D35F0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/>
    <w:p w:rsidR="0031590A" w:rsidRDefault="0031590A">
      <w:bookmarkStart w:id="0" w:name="_GoBack"/>
      <w:bookmarkEnd w:id="0"/>
    </w:p>
    <w:p w:rsidR="0031590A" w:rsidRDefault="0031590A"/>
    <w:p w:rsidR="0031590A" w:rsidRDefault="0031590A"/>
    <w:p w:rsidR="0031590A" w:rsidRDefault="0031590A"/>
    <w:sectPr w:rsidR="0031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0A"/>
    <w:rsid w:val="00054D11"/>
    <w:rsid w:val="0031590A"/>
    <w:rsid w:val="00337E51"/>
    <w:rsid w:val="003E7765"/>
    <w:rsid w:val="006C7405"/>
    <w:rsid w:val="008C0537"/>
    <w:rsid w:val="009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D326"/>
  <w15:chartTrackingRefBased/>
  <w15:docId w15:val="{D120DCED-3EEB-4940-8D20-1C669894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2017-01-18T07:56:00Z</cp:lastPrinted>
  <dcterms:created xsi:type="dcterms:W3CDTF">2017-01-18T07:45:00Z</dcterms:created>
  <dcterms:modified xsi:type="dcterms:W3CDTF">2017-01-25T08:12:00Z</dcterms:modified>
</cp:coreProperties>
</file>